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D0051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515">
              <w:rPr>
                <w:rFonts w:ascii="Times New Roman" w:hAnsi="Times New Roman" w:cs="Times New Roman"/>
                <w:sz w:val="24"/>
                <w:szCs w:val="24"/>
              </w:rPr>
              <w:t xml:space="preserve">Sportszervező </w:t>
            </w:r>
            <w:proofErr w:type="spellStart"/>
            <w:r w:rsidRPr="00D00515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F96E7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Sportszervező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872CD5" w:rsidRDefault="00D0051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Rekreáció-turisztika, Eseményszervező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303BCC" w:rsidP="007076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7076F6">
              <w:rPr>
                <w:rFonts w:ascii="Times New Roman" w:hAnsi="Times New Roman" w:cs="Times New Roman"/>
                <w:sz w:val="24"/>
                <w:szCs w:val="24"/>
              </w:rPr>
              <w:t>Müller Anetta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651299" w:rsidP="007B7C66">
            <w:pPr>
              <w:pStyle w:val="NormlWeb"/>
              <w:spacing w:before="300" w:beforeAutospacing="0" w:after="300" w:afterAutospacing="0"/>
              <w:ind w:right="150"/>
            </w:pPr>
            <w:r w:rsidRPr="00651299">
              <w:t>15/2006. (IV.3) sz. OM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ED5E98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E98"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idegen nyelvből államilag elismert, középfokú (B2) komplex típusú nyelvvizsga vagy ezzel egyenértékű érettségi bizonyítvány vagy oklevél szükséges.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176E27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303BCC" w:rsidRPr="00872CD5" w:rsidRDefault="00303BCC" w:rsidP="00F96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legalább 180 kredit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303BCC" w:rsidRPr="00872CD5" w:rsidRDefault="00EA61AB" w:rsidP="00D00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5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303BCC" w:rsidRPr="00872CD5" w:rsidRDefault="00AC3333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303BCC" w:rsidRPr="00872CD5" w:rsidRDefault="00F07EF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303BCC" w:rsidRPr="00872CD5" w:rsidRDefault="00E9213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BCC" w:rsidRPr="00872CD5" w:rsidTr="007B7C66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303BCC" w:rsidRPr="00872CD5" w:rsidRDefault="00B91ACC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3BCC" w:rsidRPr="00872CD5" w:rsidTr="003F4C90">
        <w:trPr>
          <w:trHeight w:val="1190"/>
        </w:trPr>
        <w:tc>
          <w:tcPr>
            <w:tcW w:w="3227" w:type="dxa"/>
          </w:tcPr>
          <w:p w:rsidR="00303BCC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303BCC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szakdolgozatvédés</w:t>
            </w:r>
          </w:p>
          <w:p w:rsidR="00303BCC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szakzáróvizsga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303BCC" w:rsidRPr="00872CD5" w:rsidRDefault="00B91A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Szervezeti gyakorlat – külső helyszín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57DAB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Egyéb a képzéssel kapcsolatos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fontos tudnivalók</w:t>
            </w:r>
          </w:p>
        </w:tc>
        <w:tc>
          <w:tcPr>
            <w:tcW w:w="6410" w:type="dxa"/>
          </w:tcPr>
          <w:p w:rsidR="00303BCC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340A0"/>
    <w:rsid w:val="00176E27"/>
    <w:rsid w:val="00303BCC"/>
    <w:rsid w:val="003F4C90"/>
    <w:rsid w:val="005C0792"/>
    <w:rsid w:val="00647069"/>
    <w:rsid w:val="00651299"/>
    <w:rsid w:val="007076F6"/>
    <w:rsid w:val="00722461"/>
    <w:rsid w:val="00857DAB"/>
    <w:rsid w:val="00872CD5"/>
    <w:rsid w:val="008B0570"/>
    <w:rsid w:val="00A22CE1"/>
    <w:rsid w:val="00AC3333"/>
    <w:rsid w:val="00B91ACC"/>
    <w:rsid w:val="00CE6ADF"/>
    <w:rsid w:val="00D00515"/>
    <w:rsid w:val="00DC1341"/>
    <w:rsid w:val="00E9213C"/>
    <w:rsid w:val="00EA61AB"/>
    <w:rsid w:val="00ED5E98"/>
    <w:rsid w:val="00F07EFF"/>
    <w:rsid w:val="00F1357D"/>
    <w:rsid w:val="00F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3</cp:revision>
  <cp:lastPrinted>2015-06-15T07:03:00Z</cp:lastPrinted>
  <dcterms:created xsi:type="dcterms:W3CDTF">2015-09-06T12:34:00Z</dcterms:created>
  <dcterms:modified xsi:type="dcterms:W3CDTF">2015-09-06T12:36:00Z</dcterms:modified>
</cp:coreProperties>
</file>